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689D" w14:textId="4FE086F6" w:rsidR="0066019F" w:rsidRDefault="007F0D73">
      <w:pPr>
        <w:rPr>
          <w:b/>
          <w:bCs/>
        </w:rPr>
      </w:pPr>
      <w:r w:rsidRPr="007F0D73">
        <w:rPr>
          <w:b/>
          <w:bCs/>
        </w:rPr>
        <w:t>Finding the Funny</w:t>
      </w:r>
    </w:p>
    <w:p w14:paraId="73A6656E" w14:textId="5D6DB37B" w:rsidR="0081414C" w:rsidRPr="00654F4E" w:rsidRDefault="00102F11">
      <w:r>
        <w:t xml:space="preserve">by </w:t>
      </w:r>
      <w:bookmarkStart w:id="0" w:name="_GoBack"/>
      <w:bookmarkEnd w:id="0"/>
      <w:r w:rsidR="0081414C">
        <w:t xml:space="preserve">Remy </w:t>
      </w:r>
      <w:proofErr w:type="spellStart"/>
      <w:r w:rsidR="0081414C">
        <w:t>Reya</w:t>
      </w:r>
      <w:proofErr w:type="spellEnd"/>
    </w:p>
    <w:p w14:paraId="6613462C" w14:textId="0C77F3E8" w:rsidR="008A32AD" w:rsidRPr="00CB080D" w:rsidRDefault="008A32AD"/>
    <w:p w14:paraId="26257CD0" w14:textId="2BAE3995" w:rsidR="00105BFD" w:rsidRDefault="008A32AD">
      <w:r w:rsidRPr="00CB080D">
        <w:t xml:space="preserve">Morgan Carmen is no stranger to the absurd. </w:t>
      </w:r>
      <w:r w:rsidR="00601673" w:rsidRPr="00CB080D">
        <w:t xml:space="preserve">Two years </w:t>
      </w:r>
      <w:r w:rsidR="00EA7B57">
        <w:t>into her undergraduate degree</w:t>
      </w:r>
      <w:r w:rsidR="00EB5516">
        <w:t xml:space="preserve"> in public policy</w:t>
      </w:r>
      <w:r w:rsidR="00EA7B57">
        <w:t xml:space="preserve">, she’s found herself immersed in a world </w:t>
      </w:r>
      <w:r w:rsidR="001D42EC">
        <w:t>of</w:t>
      </w:r>
      <w:r w:rsidR="000A6F9C">
        <w:t xml:space="preserve"> comedy writing and improvisation</w:t>
      </w:r>
      <w:r w:rsidR="001D42EC">
        <w:t>.</w:t>
      </w:r>
      <w:r w:rsidR="00140ABD">
        <w:t xml:space="preserve"> </w:t>
      </w:r>
      <w:r w:rsidR="001A5FFF">
        <w:t xml:space="preserve">She lives in a duality </w:t>
      </w:r>
      <w:r w:rsidR="008D4DEF">
        <w:t xml:space="preserve">that </w:t>
      </w:r>
      <w:r w:rsidR="003524D7">
        <w:t>few</w:t>
      </w:r>
      <w:r w:rsidR="008D4DEF">
        <w:t xml:space="preserve"> can claim to inhabit, writing </w:t>
      </w:r>
      <w:r w:rsidR="002D6C5B">
        <w:t xml:space="preserve">research papers by day and </w:t>
      </w:r>
      <w:r w:rsidR="00E00CF2">
        <w:t>sketches by night</w:t>
      </w:r>
      <w:r w:rsidR="00B57942">
        <w:t xml:space="preserve"> – a</w:t>
      </w:r>
      <w:r w:rsidR="00E00CF2">
        <w:t>nd she’s found her element</w:t>
      </w:r>
      <w:r w:rsidR="00C319DF">
        <w:t xml:space="preserve">. </w:t>
      </w:r>
      <w:r w:rsidR="00105BFD">
        <w:t xml:space="preserve"> </w:t>
      </w:r>
    </w:p>
    <w:p w14:paraId="7911A4BC" w14:textId="77777777" w:rsidR="00105BFD" w:rsidRDefault="00105BFD"/>
    <w:p w14:paraId="06E9F056" w14:textId="4C8123B7" w:rsidR="009561EB" w:rsidRDefault="00E84A27" w:rsidP="005D2B82">
      <w:r>
        <w:t>Theater</w:t>
      </w:r>
      <w:r w:rsidR="00996893">
        <w:t xml:space="preserve"> wasn’t a clear calling by any means</w:t>
      </w:r>
      <w:r w:rsidR="00CA7A26">
        <w:t>. R</w:t>
      </w:r>
      <w:r w:rsidR="00020511">
        <w:t xml:space="preserve">eminiscing on </w:t>
      </w:r>
      <w:r w:rsidR="00D83847">
        <w:t>a</w:t>
      </w:r>
      <w:r w:rsidR="006C3AC6">
        <w:t xml:space="preserve"> </w:t>
      </w:r>
      <w:r w:rsidR="00020511">
        <w:t xml:space="preserve">third-grade </w:t>
      </w:r>
      <w:r w:rsidR="00C869AD">
        <w:t xml:space="preserve">summer theater </w:t>
      </w:r>
      <w:r w:rsidR="006C3AC6">
        <w:t xml:space="preserve">performance, </w:t>
      </w:r>
      <w:r w:rsidR="00AE4FB8">
        <w:t xml:space="preserve">she noted her grandmother’s </w:t>
      </w:r>
      <w:r w:rsidR="00266B0C">
        <w:t>relief to</w:t>
      </w:r>
      <w:r w:rsidR="00AE4FB8">
        <w:t xml:space="preserve"> </w:t>
      </w:r>
      <w:r w:rsidR="00266B0C">
        <w:t xml:space="preserve">know </w:t>
      </w:r>
      <w:r w:rsidR="00FD5D42">
        <w:t>“</w:t>
      </w:r>
      <w:r w:rsidR="00AE4FB8">
        <w:t xml:space="preserve">what she’s </w:t>
      </w:r>
      <w:r w:rsidR="00AE4FB8">
        <w:rPr>
          <w:i/>
          <w:iCs w:val="0"/>
        </w:rPr>
        <w:t>not</w:t>
      </w:r>
      <w:r w:rsidR="00AE4FB8">
        <w:t xml:space="preserve"> going to be doing for the rest of her life</w:t>
      </w:r>
      <w:r w:rsidR="00CA7A26">
        <w:t>”; and c</w:t>
      </w:r>
      <w:r w:rsidR="0068517E">
        <w:t>oming to Princeton, she was reluctant to deviate from the political extracurriculars that dominated her high school experience</w:t>
      </w:r>
      <w:r w:rsidR="00103918">
        <w:t>.</w:t>
      </w:r>
      <w:r w:rsidR="0068517E">
        <w:t xml:space="preserve"> </w:t>
      </w:r>
      <w:r w:rsidR="00BC5934">
        <w:br/>
      </w:r>
    </w:p>
    <w:p w14:paraId="765E3271" w14:textId="6A720662" w:rsidR="009561EB" w:rsidRDefault="00AF2165" w:rsidP="005D2B82">
      <w:r>
        <w:t xml:space="preserve">But </w:t>
      </w:r>
      <w:r w:rsidR="00F64681">
        <w:t>Carmen</w:t>
      </w:r>
      <w:r w:rsidR="00E05905">
        <w:t xml:space="preserve"> was quickly swept up into </w:t>
      </w:r>
      <w:r w:rsidR="00D41961">
        <w:t>the arts</w:t>
      </w:r>
      <w:r w:rsidR="00E21212">
        <w:t xml:space="preserve"> in her first year </w:t>
      </w:r>
      <w:r w:rsidR="00A348FE">
        <w:t>on campus</w:t>
      </w:r>
      <w:r w:rsidR="00AC61B2">
        <w:t>. A friend of hers, Asher Muldoon</w:t>
      </w:r>
      <w:r w:rsidR="000D6B8F">
        <w:t xml:space="preserve">, pushed </w:t>
      </w:r>
      <w:r w:rsidR="00DB6C96">
        <w:t>her</w:t>
      </w:r>
      <w:r w:rsidR="000D6B8F">
        <w:t xml:space="preserve"> to </w:t>
      </w:r>
      <w:r w:rsidR="00F84E3B">
        <w:t>audition</w:t>
      </w:r>
      <w:r w:rsidR="000D6B8F">
        <w:t xml:space="preserve"> for </w:t>
      </w:r>
      <w:proofErr w:type="spellStart"/>
      <w:r w:rsidR="000D6B8F">
        <w:t>Quipfire</w:t>
      </w:r>
      <w:proofErr w:type="spellEnd"/>
      <w:r w:rsidR="000D6B8F">
        <w:t xml:space="preserve">! (an improv comedy group) and Triangle </w:t>
      </w:r>
      <w:r w:rsidR="00733B56">
        <w:t>Club</w:t>
      </w:r>
      <w:r w:rsidR="000D6B8F">
        <w:t xml:space="preserve"> (a musical comedy show).</w:t>
      </w:r>
      <w:r w:rsidR="00512254">
        <w:t xml:space="preserve"> </w:t>
      </w:r>
      <w:r w:rsidR="00466F0E">
        <w:t>He</w:t>
      </w:r>
      <w:r w:rsidR="00512254">
        <w:t xml:space="preserve"> was thrilled when she</w:t>
      </w:r>
      <w:r w:rsidR="00E5137F">
        <w:t xml:space="preserve"> was accepted to and</w:t>
      </w:r>
      <w:r w:rsidR="00512254">
        <w:t xml:space="preserve"> joined both groups. “</w:t>
      </w:r>
      <w:r w:rsidR="00512254" w:rsidRPr="00512254">
        <w:t>I think she was always meant to be in that world</w:t>
      </w:r>
      <w:r w:rsidR="001A3707">
        <w:t xml:space="preserve">,” </w:t>
      </w:r>
      <w:r w:rsidR="00DC1D06">
        <w:t>Muldoon</w:t>
      </w:r>
      <w:r w:rsidR="001A3707">
        <w:t xml:space="preserve"> said.</w:t>
      </w:r>
      <w:r w:rsidR="00512254" w:rsidRPr="00512254">
        <w:t xml:space="preserve"> </w:t>
      </w:r>
      <w:r w:rsidR="001A3707">
        <w:t>“</w:t>
      </w:r>
      <w:r w:rsidR="00512254" w:rsidRPr="00512254">
        <w:t>Her sense of humor is so personal to her, and that individuality makes her an asset to any group she is a part of</w:t>
      </w:r>
      <w:r w:rsidR="001A3707">
        <w:t>.”</w:t>
      </w:r>
    </w:p>
    <w:p w14:paraId="5D88C76A" w14:textId="63571AFA" w:rsidR="00BF3C53" w:rsidRDefault="00BF3C53" w:rsidP="005D2B82"/>
    <w:p w14:paraId="7D888A62" w14:textId="34943F4E" w:rsidR="00232E06" w:rsidRDefault="00CC1C4A">
      <w:r>
        <w:t>Carmen</w:t>
      </w:r>
      <w:r w:rsidR="007A61B4">
        <w:t xml:space="preserve"> remembers being frightened at every meeting from the start.</w:t>
      </w:r>
      <w:r w:rsidR="00647705">
        <w:t xml:space="preserve"> </w:t>
      </w:r>
      <w:r w:rsidR="00647705" w:rsidRPr="00647705">
        <w:t>“I</w:t>
      </w:r>
      <w:r w:rsidR="007A61B4">
        <w:t>t</w:t>
      </w:r>
      <w:r w:rsidR="00647705" w:rsidRPr="00647705">
        <w:t xml:space="preserve"> took me a long time to be comfortable enough to start learning how to write</w:t>
      </w:r>
      <w:r w:rsidR="00481F01">
        <w:t>. L</w:t>
      </w:r>
      <w:r w:rsidR="00647705" w:rsidRPr="00647705">
        <w:t>ike, I couldn’t take a risk</w:t>
      </w:r>
      <w:r w:rsidR="00481F01">
        <w:t>, a</w:t>
      </w:r>
      <w:r w:rsidR="00647705" w:rsidRPr="00647705">
        <w:t>nd so non</w:t>
      </w:r>
      <w:r w:rsidR="003D00F4">
        <w:t>e</w:t>
      </w:r>
      <w:r w:rsidR="00647705" w:rsidRPr="00647705">
        <w:t xml:space="preserve"> of my stuff was really funny because I just couldn’t produce</w:t>
      </w:r>
      <w:r w:rsidR="00811225">
        <w:t>,</w:t>
      </w:r>
      <w:r w:rsidR="00647705" w:rsidRPr="00647705">
        <w:t>”</w:t>
      </w:r>
      <w:r w:rsidR="00811225">
        <w:t xml:space="preserve"> she said.</w:t>
      </w:r>
      <w:r w:rsidR="00DA4E3E">
        <w:t xml:space="preserve"> </w:t>
      </w:r>
      <w:r w:rsidR="00376989">
        <w:t>But as time passed, she</w:t>
      </w:r>
      <w:r w:rsidR="00572E03">
        <w:t xml:space="preserve"> began to find </w:t>
      </w:r>
      <w:r w:rsidR="00376989">
        <w:t xml:space="preserve">her voice. </w:t>
      </w:r>
      <w:r w:rsidR="00E142B0">
        <w:t>She wrote a sketch for Triangle about</w:t>
      </w:r>
      <w:r w:rsidR="00376989">
        <w:t xml:space="preserve"> </w:t>
      </w:r>
      <w:r w:rsidR="00D10E17">
        <w:t>“</w:t>
      </w:r>
      <w:proofErr w:type="spellStart"/>
      <w:r w:rsidR="00D10E17">
        <w:t>werewomen</w:t>
      </w:r>
      <w:proofErr w:type="spellEnd"/>
      <w:r w:rsidR="00DA4E3E">
        <w:t>”</w:t>
      </w:r>
      <w:r w:rsidR="00D10E17">
        <w:t xml:space="preserve"> </w:t>
      </w:r>
      <w:r w:rsidR="00AB5707">
        <w:t xml:space="preserve">– women </w:t>
      </w:r>
      <w:r w:rsidR="00E142B0">
        <w:t>w</w:t>
      </w:r>
      <w:r w:rsidR="00DA4E3E">
        <w:t xml:space="preserve">ho </w:t>
      </w:r>
      <w:r w:rsidR="00D10E17">
        <w:t xml:space="preserve">transformed into werewolves during the full moon </w:t>
      </w:r>
      <w:r w:rsidR="00773802">
        <w:t>every month</w:t>
      </w:r>
      <w:r w:rsidR="00E142B0">
        <w:t xml:space="preserve"> but couldn’t </w:t>
      </w:r>
      <w:r w:rsidR="00773802">
        <w:t xml:space="preserve">convince a self-proclaimed feminist man that they weren’t just on their periods, and that they would </w:t>
      </w:r>
      <w:r w:rsidR="00FB36DA">
        <w:t>actually</w:t>
      </w:r>
      <w:r w:rsidR="00B1603D">
        <w:t xml:space="preserve"> </w:t>
      </w:r>
      <w:r w:rsidR="00773802">
        <w:t xml:space="preserve">kill him if he didn’t </w:t>
      </w:r>
      <w:r w:rsidR="0005056F">
        <w:t>leave the area</w:t>
      </w:r>
      <w:r w:rsidR="00773802">
        <w:t>.</w:t>
      </w:r>
      <w:r w:rsidR="00E12B34">
        <w:t xml:space="preserve"> </w:t>
      </w:r>
      <w:r w:rsidR="00263A1D">
        <w:t>Her writing collaborator and improv partner, Sophie Evans, said that it brought down the house</w:t>
      </w:r>
      <w:r w:rsidR="003D5E68">
        <w:t xml:space="preserve"> when it was performed</w:t>
      </w:r>
      <w:r w:rsidR="00263A1D">
        <w:t xml:space="preserve">. </w:t>
      </w:r>
      <w:r w:rsidR="008816DF">
        <w:t>M</w:t>
      </w:r>
      <w:r w:rsidR="00E12B34">
        <w:t xml:space="preserve">ore recently, </w:t>
      </w:r>
      <w:r w:rsidR="00F460EF">
        <w:t>Carmen</w:t>
      </w:r>
      <w:r w:rsidR="00E12B34">
        <w:t xml:space="preserve"> proposed a </w:t>
      </w:r>
      <w:r w:rsidR="0098348A">
        <w:t xml:space="preserve">song about an imagined Barbie Dreamhouse were women could pursue their dreams </w:t>
      </w:r>
      <w:r w:rsidR="00F26DE5">
        <w:t xml:space="preserve">of being doctors and lawyers </w:t>
      </w:r>
      <w:r w:rsidR="0098348A">
        <w:t>because they couldn’t do so in the real world.</w:t>
      </w:r>
    </w:p>
    <w:p w14:paraId="004BD0BD" w14:textId="77777777" w:rsidR="006B1DD6" w:rsidRDefault="006B1DD6"/>
    <w:p w14:paraId="7793A17C" w14:textId="3AB7E2D9" w:rsidR="006B1DD6" w:rsidRDefault="006B1DD6" w:rsidP="006B1DD6">
      <w:r>
        <w:t xml:space="preserve">“A lot of what’s absurd in the place that we live has to do with inequality,” she </w:t>
      </w:r>
      <w:r w:rsidR="00780557">
        <w:t>said</w:t>
      </w:r>
      <w:r>
        <w:t>. “But regardless of what the absurdity is, there’s great humor in it. And when there’s great humor in it, there’s a really novel way to get people to notice it.” In Morgan’s eyes, an intellectual conversation just won’t get you to the same place as a stand-up routine, because laughter makes people more receptive to the ridiculousness in the world.</w:t>
      </w:r>
    </w:p>
    <w:p w14:paraId="184B323B" w14:textId="77777777" w:rsidR="003C42CE" w:rsidRDefault="003C42CE" w:rsidP="003C42CE"/>
    <w:p w14:paraId="41B3C76B" w14:textId="523EA1C5" w:rsidR="007849C4" w:rsidRDefault="003C42CE">
      <w:r>
        <w:t xml:space="preserve">The </w:t>
      </w:r>
      <w:r w:rsidR="00305C3D">
        <w:t xml:space="preserve">Barbie </w:t>
      </w:r>
      <w:r w:rsidR="008D22DC">
        <w:t xml:space="preserve">Dreamhouse </w:t>
      </w:r>
      <w:r>
        <w:t xml:space="preserve">piece was </w:t>
      </w:r>
      <w:r w:rsidR="00305C3D">
        <w:t xml:space="preserve">ultimately </w:t>
      </w:r>
      <w:r>
        <w:t xml:space="preserve">rejected from the show – and </w:t>
      </w:r>
      <w:r w:rsidR="00DC1424">
        <w:t>Carmen</w:t>
      </w:r>
      <w:r>
        <w:t xml:space="preserve"> saw it coming. But t</w:t>
      </w:r>
      <w:r w:rsidR="006D042D">
        <w:t xml:space="preserve">aking up the challenge of advocating for her own work has </w:t>
      </w:r>
      <w:r w:rsidR="008D22DC">
        <w:t>come</w:t>
      </w:r>
      <w:r w:rsidR="006D042D">
        <w:t xml:space="preserve"> with a willingness to take risks in her comedy. </w:t>
      </w:r>
      <w:r w:rsidR="00F13DC6">
        <w:t>And o</w:t>
      </w:r>
      <w:r w:rsidR="00307A62">
        <w:t xml:space="preserve">thers on campus have noticed this change. Muldoon feels that </w:t>
      </w:r>
      <w:r w:rsidR="00C75011">
        <w:t>Carmen’s</w:t>
      </w:r>
      <w:r w:rsidR="00307A62">
        <w:t xml:space="preserve"> deepened understanding of comedic structure has allowed her to </w:t>
      </w:r>
      <w:r w:rsidR="00307A62" w:rsidRPr="00BA28E2">
        <w:t>“</w:t>
      </w:r>
      <w:r w:rsidR="00647705" w:rsidRPr="00BA28E2">
        <w:t>break the mold more and more.</w:t>
      </w:r>
      <w:r w:rsidR="00307A62" w:rsidRPr="00BA28E2">
        <w:t>”</w:t>
      </w:r>
      <w:r w:rsidR="009B3627">
        <w:t xml:space="preserve"> And </w:t>
      </w:r>
      <w:r w:rsidR="00263A1D">
        <w:t>Evans</w:t>
      </w:r>
      <w:r w:rsidR="009B3627">
        <w:t xml:space="preserve"> believes that she’s started to be “truer to herself” in her writing</w:t>
      </w:r>
      <w:r w:rsidR="009E501D">
        <w:t>.</w:t>
      </w:r>
    </w:p>
    <w:p w14:paraId="75B8101A" w14:textId="314EB353" w:rsidR="00437633" w:rsidRDefault="00437633"/>
    <w:p w14:paraId="334256FD" w14:textId="05F438F8" w:rsidR="00437633" w:rsidRDefault="00777EC9">
      <w:r>
        <w:t xml:space="preserve">Just in the past year, </w:t>
      </w:r>
      <w:r w:rsidR="00582904">
        <w:t>Carmen’s</w:t>
      </w:r>
      <w:r>
        <w:t xml:space="preserve"> investment in writing </w:t>
      </w:r>
      <w:r w:rsidR="00EA479E">
        <w:t xml:space="preserve">has </w:t>
      </w:r>
      <w:r w:rsidR="002A7099">
        <w:t>swept</w:t>
      </w:r>
      <w:r>
        <w:t xml:space="preserve"> her into even more </w:t>
      </w:r>
      <w:r w:rsidR="00AF6236">
        <w:t>uncharted</w:t>
      </w:r>
      <w:r>
        <w:t xml:space="preserve"> territory</w:t>
      </w:r>
      <w:r w:rsidR="00B26DE0">
        <w:t xml:space="preserve"> –</w:t>
      </w:r>
      <w:r>
        <w:t xml:space="preserve"> the world of journalism. </w:t>
      </w:r>
      <w:r w:rsidR="00BF7EF7">
        <w:t>She</w:t>
      </w:r>
      <w:r w:rsidR="00437633">
        <w:t xml:space="preserve"> sees comedy and journalism </w:t>
      </w:r>
      <w:r w:rsidR="00BF7EF7">
        <w:t xml:space="preserve">as fundamentally oriented towards the same goal: </w:t>
      </w:r>
      <w:r w:rsidR="00437633">
        <w:t>“exposing the truth and making the public aware of what’s happening</w:t>
      </w:r>
      <w:r w:rsidR="00931B8C">
        <w:t xml:space="preserve">.” </w:t>
      </w:r>
      <w:r w:rsidR="009768DD">
        <w:t>And she values tha</w:t>
      </w:r>
      <w:r w:rsidR="00B158DE">
        <w:t>t pursuit in her life</w:t>
      </w:r>
      <w:r w:rsidR="00AC2B76">
        <w:t xml:space="preserve">, especially as it </w:t>
      </w:r>
      <w:r w:rsidR="00337C60">
        <w:t>reflects</w:t>
      </w:r>
      <w:r w:rsidR="00AC2B76">
        <w:t xml:space="preserve"> her development.</w:t>
      </w:r>
      <w:r w:rsidR="009768DD">
        <w:t xml:space="preserve"> </w:t>
      </w:r>
    </w:p>
    <w:p w14:paraId="07035CC9" w14:textId="77777777" w:rsidR="004079D0" w:rsidRDefault="004079D0"/>
    <w:p w14:paraId="45F4330A" w14:textId="776131C7" w:rsidR="00CB080D" w:rsidRPr="00CB080D" w:rsidRDefault="003D30F0" w:rsidP="00323001">
      <w:r>
        <w:t>“It’s fun to see yourself grow,</w:t>
      </w:r>
      <w:r w:rsidR="004B041D">
        <w:t>” she said, “</w:t>
      </w:r>
      <w:r>
        <w:t>and to see yourself become a little less fearful</w:t>
      </w:r>
      <w:r w:rsidR="004B041D">
        <w:t>.”</w:t>
      </w:r>
    </w:p>
    <w:sectPr w:rsidR="00CB080D" w:rsidRPr="00CB080D" w:rsidSect="000C10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5A54"/>
    <w:multiLevelType w:val="hybridMultilevel"/>
    <w:tmpl w:val="AFBEA3BE"/>
    <w:lvl w:ilvl="0" w:tplc="C95C43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F3"/>
    <w:rsid w:val="0000241B"/>
    <w:rsid w:val="000036F3"/>
    <w:rsid w:val="00020511"/>
    <w:rsid w:val="0005056F"/>
    <w:rsid w:val="00054CAE"/>
    <w:rsid w:val="000567C9"/>
    <w:rsid w:val="000631F4"/>
    <w:rsid w:val="00067B5D"/>
    <w:rsid w:val="00074D5A"/>
    <w:rsid w:val="0008638B"/>
    <w:rsid w:val="000907E6"/>
    <w:rsid w:val="000A5D76"/>
    <w:rsid w:val="000A6F9C"/>
    <w:rsid w:val="000A75F1"/>
    <w:rsid w:val="000B086E"/>
    <w:rsid w:val="000B2BE1"/>
    <w:rsid w:val="000B7BCA"/>
    <w:rsid w:val="000C0E19"/>
    <w:rsid w:val="000C10AC"/>
    <w:rsid w:val="000D6B8F"/>
    <w:rsid w:val="000E0052"/>
    <w:rsid w:val="001008D2"/>
    <w:rsid w:val="00101532"/>
    <w:rsid w:val="00102F11"/>
    <w:rsid w:val="00103918"/>
    <w:rsid w:val="00105BFD"/>
    <w:rsid w:val="00116898"/>
    <w:rsid w:val="00116C29"/>
    <w:rsid w:val="00124254"/>
    <w:rsid w:val="0013644B"/>
    <w:rsid w:val="00140ABD"/>
    <w:rsid w:val="0014406E"/>
    <w:rsid w:val="00170047"/>
    <w:rsid w:val="001809A8"/>
    <w:rsid w:val="0018504E"/>
    <w:rsid w:val="001873F3"/>
    <w:rsid w:val="001A038C"/>
    <w:rsid w:val="001A13F4"/>
    <w:rsid w:val="001A3707"/>
    <w:rsid w:val="001A5FFF"/>
    <w:rsid w:val="001B1B7B"/>
    <w:rsid w:val="001B4CB3"/>
    <w:rsid w:val="001B6938"/>
    <w:rsid w:val="001D05C2"/>
    <w:rsid w:val="001D2FB9"/>
    <w:rsid w:val="001D42EC"/>
    <w:rsid w:val="001E36E5"/>
    <w:rsid w:val="001E78F2"/>
    <w:rsid w:val="001F12EA"/>
    <w:rsid w:val="001F143A"/>
    <w:rsid w:val="00203810"/>
    <w:rsid w:val="00203C94"/>
    <w:rsid w:val="00221258"/>
    <w:rsid w:val="00230AD5"/>
    <w:rsid w:val="00232E06"/>
    <w:rsid w:val="00235641"/>
    <w:rsid w:val="00250ADD"/>
    <w:rsid w:val="00256D30"/>
    <w:rsid w:val="0026138C"/>
    <w:rsid w:val="00263A1D"/>
    <w:rsid w:val="00266B0C"/>
    <w:rsid w:val="002848C8"/>
    <w:rsid w:val="002859A0"/>
    <w:rsid w:val="00290D70"/>
    <w:rsid w:val="00294F9E"/>
    <w:rsid w:val="002A7099"/>
    <w:rsid w:val="002B1DD8"/>
    <w:rsid w:val="002B3B06"/>
    <w:rsid w:val="002C6074"/>
    <w:rsid w:val="002D052B"/>
    <w:rsid w:val="002D6C5B"/>
    <w:rsid w:val="002E67C4"/>
    <w:rsid w:val="00301981"/>
    <w:rsid w:val="00303C85"/>
    <w:rsid w:val="00304607"/>
    <w:rsid w:val="00305C3D"/>
    <w:rsid w:val="00307A62"/>
    <w:rsid w:val="00315756"/>
    <w:rsid w:val="00320F77"/>
    <w:rsid w:val="00321716"/>
    <w:rsid w:val="00323001"/>
    <w:rsid w:val="003242D5"/>
    <w:rsid w:val="00331BA0"/>
    <w:rsid w:val="00334191"/>
    <w:rsid w:val="00337C60"/>
    <w:rsid w:val="00340D3A"/>
    <w:rsid w:val="003510B1"/>
    <w:rsid w:val="003524D7"/>
    <w:rsid w:val="00353CCD"/>
    <w:rsid w:val="003578D9"/>
    <w:rsid w:val="00362FB7"/>
    <w:rsid w:val="00363B29"/>
    <w:rsid w:val="00376989"/>
    <w:rsid w:val="0039170C"/>
    <w:rsid w:val="00392211"/>
    <w:rsid w:val="00396A07"/>
    <w:rsid w:val="003976C3"/>
    <w:rsid w:val="003A3DD4"/>
    <w:rsid w:val="003A69F0"/>
    <w:rsid w:val="003A6FE9"/>
    <w:rsid w:val="003B110E"/>
    <w:rsid w:val="003C1621"/>
    <w:rsid w:val="003C42CE"/>
    <w:rsid w:val="003D00F4"/>
    <w:rsid w:val="003D07C8"/>
    <w:rsid w:val="003D1FFB"/>
    <w:rsid w:val="003D30F0"/>
    <w:rsid w:val="003D49D4"/>
    <w:rsid w:val="003D5E68"/>
    <w:rsid w:val="004064E8"/>
    <w:rsid w:val="004079D0"/>
    <w:rsid w:val="00413DC9"/>
    <w:rsid w:val="004143B1"/>
    <w:rsid w:val="00437633"/>
    <w:rsid w:val="00437D4B"/>
    <w:rsid w:val="004418FD"/>
    <w:rsid w:val="0044775E"/>
    <w:rsid w:val="00452007"/>
    <w:rsid w:val="00453F1C"/>
    <w:rsid w:val="0046151E"/>
    <w:rsid w:val="00465B1D"/>
    <w:rsid w:val="00466388"/>
    <w:rsid w:val="00466F0E"/>
    <w:rsid w:val="00481F01"/>
    <w:rsid w:val="00492220"/>
    <w:rsid w:val="004977DF"/>
    <w:rsid w:val="004A3217"/>
    <w:rsid w:val="004B041D"/>
    <w:rsid w:val="004B079C"/>
    <w:rsid w:val="004B12B0"/>
    <w:rsid w:val="004B1A33"/>
    <w:rsid w:val="004B7C7D"/>
    <w:rsid w:val="004C09C6"/>
    <w:rsid w:val="004D4F02"/>
    <w:rsid w:val="004F2528"/>
    <w:rsid w:val="004F7048"/>
    <w:rsid w:val="00507732"/>
    <w:rsid w:val="00512254"/>
    <w:rsid w:val="0051303D"/>
    <w:rsid w:val="005229F9"/>
    <w:rsid w:val="00535C5C"/>
    <w:rsid w:val="00546881"/>
    <w:rsid w:val="00561422"/>
    <w:rsid w:val="0056223F"/>
    <w:rsid w:val="0056475B"/>
    <w:rsid w:val="005668CE"/>
    <w:rsid w:val="00572E03"/>
    <w:rsid w:val="00582904"/>
    <w:rsid w:val="005A61BB"/>
    <w:rsid w:val="005B0DCE"/>
    <w:rsid w:val="005B34E7"/>
    <w:rsid w:val="005B7101"/>
    <w:rsid w:val="005D028F"/>
    <w:rsid w:val="005D2B82"/>
    <w:rsid w:val="005E2CBB"/>
    <w:rsid w:val="005E5DF2"/>
    <w:rsid w:val="005E5EC8"/>
    <w:rsid w:val="00601673"/>
    <w:rsid w:val="006046D8"/>
    <w:rsid w:val="00612D9E"/>
    <w:rsid w:val="00625D77"/>
    <w:rsid w:val="00631762"/>
    <w:rsid w:val="006323F8"/>
    <w:rsid w:val="00645D58"/>
    <w:rsid w:val="00647705"/>
    <w:rsid w:val="00654F4E"/>
    <w:rsid w:val="0066019F"/>
    <w:rsid w:val="00661517"/>
    <w:rsid w:val="0066283E"/>
    <w:rsid w:val="0066746B"/>
    <w:rsid w:val="006706FA"/>
    <w:rsid w:val="00670A7D"/>
    <w:rsid w:val="006719A5"/>
    <w:rsid w:val="006731C6"/>
    <w:rsid w:val="0068517E"/>
    <w:rsid w:val="006944B6"/>
    <w:rsid w:val="006A4B82"/>
    <w:rsid w:val="006B16C2"/>
    <w:rsid w:val="006B1DD6"/>
    <w:rsid w:val="006B4C65"/>
    <w:rsid w:val="006B6066"/>
    <w:rsid w:val="006C24E8"/>
    <w:rsid w:val="006C3AC6"/>
    <w:rsid w:val="006D042D"/>
    <w:rsid w:val="006D4AE1"/>
    <w:rsid w:val="006D515C"/>
    <w:rsid w:val="006E14FA"/>
    <w:rsid w:val="00700A95"/>
    <w:rsid w:val="00701FFF"/>
    <w:rsid w:val="00707D14"/>
    <w:rsid w:val="007121E8"/>
    <w:rsid w:val="00716A80"/>
    <w:rsid w:val="00724BE7"/>
    <w:rsid w:val="0073161F"/>
    <w:rsid w:val="00733B56"/>
    <w:rsid w:val="007360B1"/>
    <w:rsid w:val="00736FAB"/>
    <w:rsid w:val="007378FD"/>
    <w:rsid w:val="007504EB"/>
    <w:rsid w:val="00763A57"/>
    <w:rsid w:val="00764BD8"/>
    <w:rsid w:val="00770E58"/>
    <w:rsid w:val="00773802"/>
    <w:rsid w:val="00774E4D"/>
    <w:rsid w:val="00777EC9"/>
    <w:rsid w:val="00780557"/>
    <w:rsid w:val="00784045"/>
    <w:rsid w:val="007849C4"/>
    <w:rsid w:val="007910AF"/>
    <w:rsid w:val="00791B67"/>
    <w:rsid w:val="007A61B4"/>
    <w:rsid w:val="007A6A13"/>
    <w:rsid w:val="007B4052"/>
    <w:rsid w:val="007B691E"/>
    <w:rsid w:val="007C7136"/>
    <w:rsid w:val="007C7E95"/>
    <w:rsid w:val="007D21D6"/>
    <w:rsid w:val="007D57F4"/>
    <w:rsid w:val="007E0E4E"/>
    <w:rsid w:val="007F078A"/>
    <w:rsid w:val="007F0D73"/>
    <w:rsid w:val="007F26E4"/>
    <w:rsid w:val="00805961"/>
    <w:rsid w:val="00811225"/>
    <w:rsid w:val="0081414C"/>
    <w:rsid w:val="008176BD"/>
    <w:rsid w:val="00817703"/>
    <w:rsid w:val="00826078"/>
    <w:rsid w:val="00833771"/>
    <w:rsid w:val="008355CA"/>
    <w:rsid w:val="008377D8"/>
    <w:rsid w:val="008433B7"/>
    <w:rsid w:val="00847A43"/>
    <w:rsid w:val="00852A1A"/>
    <w:rsid w:val="00870334"/>
    <w:rsid w:val="00880441"/>
    <w:rsid w:val="008804D0"/>
    <w:rsid w:val="008816DF"/>
    <w:rsid w:val="00894124"/>
    <w:rsid w:val="008946A3"/>
    <w:rsid w:val="008961EA"/>
    <w:rsid w:val="008A0DE6"/>
    <w:rsid w:val="008A32AD"/>
    <w:rsid w:val="008A5F82"/>
    <w:rsid w:val="008B2FC4"/>
    <w:rsid w:val="008C17AF"/>
    <w:rsid w:val="008D0C3F"/>
    <w:rsid w:val="008D22DC"/>
    <w:rsid w:val="008D4DEF"/>
    <w:rsid w:val="008F5109"/>
    <w:rsid w:val="00905F56"/>
    <w:rsid w:val="0090721E"/>
    <w:rsid w:val="009164AF"/>
    <w:rsid w:val="009316AD"/>
    <w:rsid w:val="00931B8C"/>
    <w:rsid w:val="00941E5A"/>
    <w:rsid w:val="009561EB"/>
    <w:rsid w:val="009608A0"/>
    <w:rsid w:val="00961A66"/>
    <w:rsid w:val="00963290"/>
    <w:rsid w:val="009768DD"/>
    <w:rsid w:val="00980FB8"/>
    <w:rsid w:val="00982E1C"/>
    <w:rsid w:val="0098348A"/>
    <w:rsid w:val="00985D7E"/>
    <w:rsid w:val="00996893"/>
    <w:rsid w:val="009B3627"/>
    <w:rsid w:val="009B64EC"/>
    <w:rsid w:val="009C1D29"/>
    <w:rsid w:val="009C7E6E"/>
    <w:rsid w:val="009D38E9"/>
    <w:rsid w:val="009E1117"/>
    <w:rsid w:val="009E501D"/>
    <w:rsid w:val="009E59B2"/>
    <w:rsid w:val="009F126B"/>
    <w:rsid w:val="00A07AE7"/>
    <w:rsid w:val="00A177AB"/>
    <w:rsid w:val="00A263C7"/>
    <w:rsid w:val="00A345F9"/>
    <w:rsid w:val="00A348FE"/>
    <w:rsid w:val="00A42114"/>
    <w:rsid w:val="00A54511"/>
    <w:rsid w:val="00A5686C"/>
    <w:rsid w:val="00A65FEA"/>
    <w:rsid w:val="00A73429"/>
    <w:rsid w:val="00A77D56"/>
    <w:rsid w:val="00A83B15"/>
    <w:rsid w:val="00A844BA"/>
    <w:rsid w:val="00A87023"/>
    <w:rsid w:val="00A93A41"/>
    <w:rsid w:val="00A966AA"/>
    <w:rsid w:val="00AB32D1"/>
    <w:rsid w:val="00AB5707"/>
    <w:rsid w:val="00AC0948"/>
    <w:rsid w:val="00AC2B76"/>
    <w:rsid w:val="00AC61B2"/>
    <w:rsid w:val="00AD6D51"/>
    <w:rsid w:val="00AE4FB8"/>
    <w:rsid w:val="00AF0002"/>
    <w:rsid w:val="00AF2165"/>
    <w:rsid w:val="00AF6236"/>
    <w:rsid w:val="00B1177D"/>
    <w:rsid w:val="00B129BB"/>
    <w:rsid w:val="00B158DE"/>
    <w:rsid w:val="00B1603D"/>
    <w:rsid w:val="00B26DE0"/>
    <w:rsid w:val="00B57942"/>
    <w:rsid w:val="00B656D8"/>
    <w:rsid w:val="00B665D2"/>
    <w:rsid w:val="00B679AF"/>
    <w:rsid w:val="00B74EC5"/>
    <w:rsid w:val="00B77F44"/>
    <w:rsid w:val="00B86336"/>
    <w:rsid w:val="00BA063F"/>
    <w:rsid w:val="00BA28E2"/>
    <w:rsid w:val="00BB12C2"/>
    <w:rsid w:val="00BC5934"/>
    <w:rsid w:val="00BD0956"/>
    <w:rsid w:val="00BE75B7"/>
    <w:rsid w:val="00BF3C53"/>
    <w:rsid w:val="00BF5AF7"/>
    <w:rsid w:val="00BF753A"/>
    <w:rsid w:val="00BF7EF7"/>
    <w:rsid w:val="00C12B35"/>
    <w:rsid w:val="00C1581F"/>
    <w:rsid w:val="00C30D22"/>
    <w:rsid w:val="00C319DF"/>
    <w:rsid w:val="00C3493A"/>
    <w:rsid w:val="00C5386F"/>
    <w:rsid w:val="00C60497"/>
    <w:rsid w:val="00C75011"/>
    <w:rsid w:val="00C80E3B"/>
    <w:rsid w:val="00C869AD"/>
    <w:rsid w:val="00C90A92"/>
    <w:rsid w:val="00C970F7"/>
    <w:rsid w:val="00CA0E3D"/>
    <w:rsid w:val="00CA7A26"/>
    <w:rsid w:val="00CB080D"/>
    <w:rsid w:val="00CB4205"/>
    <w:rsid w:val="00CB5561"/>
    <w:rsid w:val="00CB7401"/>
    <w:rsid w:val="00CC1C4A"/>
    <w:rsid w:val="00CD4938"/>
    <w:rsid w:val="00CE08B9"/>
    <w:rsid w:val="00CE4FC0"/>
    <w:rsid w:val="00CE6252"/>
    <w:rsid w:val="00CF0A18"/>
    <w:rsid w:val="00CF78BA"/>
    <w:rsid w:val="00D10E17"/>
    <w:rsid w:val="00D17778"/>
    <w:rsid w:val="00D278AF"/>
    <w:rsid w:val="00D41961"/>
    <w:rsid w:val="00D45286"/>
    <w:rsid w:val="00D45C94"/>
    <w:rsid w:val="00D47D4A"/>
    <w:rsid w:val="00D556CC"/>
    <w:rsid w:val="00D55E8C"/>
    <w:rsid w:val="00D57EEB"/>
    <w:rsid w:val="00D63026"/>
    <w:rsid w:val="00D7045D"/>
    <w:rsid w:val="00D81522"/>
    <w:rsid w:val="00D83847"/>
    <w:rsid w:val="00DA0653"/>
    <w:rsid w:val="00DA4E3E"/>
    <w:rsid w:val="00DB6C96"/>
    <w:rsid w:val="00DC1424"/>
    <w:rsid w:val="00DC1A54"/>
    <w:rsid w:val="00DC1D06"/>
    <w:rsid w:val="00DC2B2A"/>
    <w:rsid w:val="00DD1A4F"/>
    <w:rsid w:val="00DE0533"/>
    <w:rsid w:val="00DE37DD"/>
    <w:rsid w:val="00DE6625"/>
    <w:rsid w:val="00DE6C82"/>
    <w:rsid w:val="00DF70F5"/>
    <w:rsid w:val="00E00CF2"/>
    <w:rsid w:val="00E0111C"/>
    <w:rsid w:val="00E05905"/>
    <w:rsid w:val="00E12B34"/>
    <w:rsid w:val="00E142B0"/>
    <w:rsid w:val="00E21212"/>
    <w:rsid w:val="00E35B57"/>
    <w:rsid w:val="00E42472"/>
    <w:rsid w:val="00E45E70"/>
    <w:rsid w:val="00E5137F"/>
    <w:rsid w:val="00E66A31"/>
    <w:rsid w:val="00E84A27"/>
    <w:rsid w:val="00EA4171"/>
    <w:rsid w:val="00EA479E"/>
    <w:rsid w:val="00EA7273"/>
    <w:rsid w:val="00EA7B57"/>
    <w:rsid w:val="00EB0CBA"/>
    <w:rsid w:val="00EB2CBE"/>
    <w:rsid w:val="00EB33A1"/>
    <w:rsid w:val="00EB5516"/>
    <w:rsid w:val="00EB6094"/>
    <w:rsid w:val="00EC0C2B"/>
    <w:rsid w:val="00EC29ED"/>
    <w:rsid w:val="00EC5535"/>
    <w:rsid w:val="00ED23F2"/>
    <w:rsid w:val="00EE45C0"/>
    <w:rsid w:val="00F13DC6"/>
    <w:rsid w:val="00F23773"/>
    <w:rsid w:val="00F26CB2"/>
    <w:rsid w:val="00F26DE5"/>
    <w:rsid w:val="00F27484"/>
    <w:rsid w:val="00F41054"/>
    <w:rsid w:val="00F41833"/>
    <w:rsid w:val="00F44114"/>
    <w:rsid w:val="00F45285"/>
    <w:rsid w:val="00F460EF"/>
    <w:rsid w:val="00F479F3"/>
    <w:rsid w:val="00F61BEA"/>
    <w:rsid w:val="00F64002"/>
    <w:rsid w:val="00F643D8"/>
    <w:rsid w:val="00F64681"/>
    <w:rsid w:val="00F663D1"/>
    <w:rsid w:val="00F70B34"/>
    <w:rsid w:val="00F74E09"/>
    <w:rsid w:val="00F84E3B"/>
    <w:rsid w:val="00F920E2"/>
    <w:rsid w:val="00F93D81"/>
    <w:rsid w:val="00F96555"/>
    <w:rsid w:val="00FA59B9"/>
    <w:rsid w:val="00FB0D33"/>
    <w:rsid w:val="00FB0D4E"/>
    <w:rsid w:val="00FB36DA"/>
    <w:rsid w:val="00FB3DAC"/>
    <w:rsid w:val="00FD5674"/>
    <w:rsid w:val="00FD5D42"/>
    <w:rsid w:val="00FE04D6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F383"/>
  <w15:chartTrackingRefBased/>
  <w15:docId w15:val="{C7463D33-8BEE-3741-9289-57892DF5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A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4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260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Reya</dc:creator>
  <cp:keywords/>
  <dc:description/>
  <cp:lastModifiedBy>Remy Reya</cp:lastModifiedBy>
  <cp:revision>476</cp:revision>
  <dcterms:created xsi:type="dcterms:W3CDTF">2019-09-15T16:24:00Z</dcterms:created>
  <dcterms:modified xsi:type="dcterms:W3CDTF">2020-02-09T21:32:00Z</dcterms:modified>
</cp:coreProperties>
</file>